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7777777" w:rsidR="00275B28" w:rsidRPr="00E83BDD" w:rsidRDefault="002A37C1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45CD8094" w:rsidR="00275B28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E33A7" wp14:editId="2EC87235">
                <wp:simplePos x="0" y="0"/>
                <wp:positionH relativeFrom="column">
                  <wp:posOffset>3131820</wp:posOffset>
                </wp:positionH>
                <wp:positionV relativeFrom="page">
                  <wp:posOffset>1041400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F8CD" w14:textId="2C070622" w:rsidR="0001495D" w:rsidRPr="00682D63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記載不要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E33A7" id="角丸四角形 8" o:spid="_x0000_s1026" style="position:absolute;left:0;text-align:left;margin-left:246.6pt;margin-top:82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M/thTTeAAAACw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11F5F8CD" w14:textId="2C070622" w:rsidR="0001495D" w:rsidRPr="00682D63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記載不要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3411E0C5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="00B56A6E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)＜先行枠＞</w:t>
                            </w:r>
                          </w:p>
                          <w:p w14:paraId="6499C206" w14:textId="3EA6FA5A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(林学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3411E0C5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="00B56A6E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)＜先行枠＞</w:t>
                      </w:r>
                    </w:p>
                    <w:p w14:paraId="6499C206" w14:textId="3EA6FA5A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(林学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65BA1AB8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E54832" w:rsidRPr="00682D63">
        <w:rPr>
          <w:rFonts w:ascii="ＭＳ ゴシック" w:eastAsia="ＭＳ ゴシック" w:hAnsi="ＭＳ ゴシック" w:hint="eastAsia"/>
          <w:sz w:val="24"/>
        </w:rPr>
        <w:t>林学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6A17A16A" w:rsidR="00D16361" w:rsidRPr="00562EDF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689857E6" w:rsidR="0094111F" w:rsidRDefault="0007535E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15924">
                  <w:rPr>
                    <w:rFonts w:ascii="Yu Gothic UI" w:eastAsia="ＭＳ ゴシック" w:hAnsi="Yu Gothic UI"/>
                    <w:sz w:val="24"/>
                  </w:rPr>
                  <w:t>■</w:t>
                </w:r>
              </w:sdtContent>
            </w:sdt>
            <w:r w:rsidR="007E6E20">
              <w:rPr>
                <w:rFonts w:ascii="ＭＳ ゴシック" w:eastAsia="ＭＳ ゴシック" w:hAnsi="ＭＳ ゴシック" w:hint="eastAsia"/>
                <w:sz w:val="24"/>
              </w:rPr>
              <w:t>森林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政策・森林経営学</w:t>
            </w:r>
          </w:p>
        </w:tc>
        <w:tc>
          <w:tcPr>
            <w:tcW w:w="3969" w:type="dxa"/>
            <w:vAlign w:val="center"/>
          </w:tcPr>
          <w:p w14:paraId="48DE3172" w14:textId="1A88823C" w:rsidR="0094111F" w:rsidRDefault="0007535E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造林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04153A41" w:rsidR="0094111F" w:rsidRDefault="0007535E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15924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森林生態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</w:tc>
        <w:tc>
          <w:tcPr>
            <w:tcW w:w="3969" w:type="dxa"/>
            <w:vAlign w:val="center"/>
          </w:tcPr>
          <w:p w14:paraId="5892D563" w14:textId="5F2A1702" w:rsidR="0094111F" w:rsidRDefault="0007535E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森林保護学</w:t>
            </w:r>
          </w:p>
        </w:tc>
      </w:tr>
      <w:tr w:rsidR="0094111F" w:rsidRPr="00557781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19867709" w:rsidR="0094111F" w:rsidRDefault="0007535E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林業工学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5660FCB8" w:rsidR="0094111F" w:rsidRDefault="0007535E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林産一般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26F99AF1" w:rsidR="0094111F" w:rsidRDefault="0007535E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治山・砂防工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0C65C79B" w:rsidR="0094111F" w:rsidRDefault="0007535E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C2D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5723">
              <w:rPr>
                <w:rFonts w:ascii="ＭＳ ゴシック" w:eastAsia="ＭＳ ゴシック" w:hAnsi="ＭＳ ゴシック" w:hint="eastAsia"/>
                <w:sz w:val="24"/>
              </w:rPr>
              <w:t>自然環境保全学</w:t>
            </w:r>
          </w:p>
        </w:tc>
      </w:tr>
    </w:tbl>
    <w:p w14:paraId="170625EC" w14:textId="6EC2C088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84C1DD8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27D14F6E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14BEF82F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4C75ABA9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71592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林学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9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4C75ABA9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715924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林学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28A9D" wp14:editId="5AAC82DF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9DB0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 記載不要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28A9D" id="角丸四角形 4" o:spid="_x0000_s1030" style="position:absolute;left:0;text-align:left;margin-left:-60.5pt;margin-top:4pt;width:125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23B9DB0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 記載不要 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4431DB7" w14:textId="77777777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　太郎</w:t>
            </w: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298CE75E" w:rsidR="0013402F" w:rsidRPr="00DE4FF2" w:rsidRDefault="00715924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15924">
              <w:rPr>
                <w:rFonts w:ascii="ＭＳ ゴシック" w:eastAsia="ＭＳ ゴシック" w:hAnsi="ＭＳ ゴシック" w:hint="eastAsia"/>
                <w:sz w:val="24"/>
              </w:rPr>
              <w:t>森林政策・森林経営学</w:t>
            </w: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59D0C" wp14:editId="6906AEB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6A73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59D0C" id="角丸四角形 10" o:spid="_x0000_s1031" style="position:absolute;left:0;text-align:left;margin-left:194.7pt;margin-top:8.85pt;width:26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7B06A73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6AC9FA" wp14:editId="5BD3479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C0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4027B47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4E43C6D2" w:rsidR="0013402F" w:rsidRPr="005C1F60" w:rsidRDefault="00562ED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25022C" wp14:editId="798A2B3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51355</wp:posOffset>
                      </wp:positionV>
                      <wp:extent cx="6353175" cy="5286930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930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579803" w14:textId="77777777" w:rsidR="00562EDF" w:rsidRPr="003A524C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【申込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606F87D9" w14:textId="61B1F701" w:rsidR="00562EDF" w:rsidRPr="009B20A9" w:rsidRDefault="00562EDF" w:rsidP="00562EDF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職員採用候補者試験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="0071592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みが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31BB8B17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2D3C37B" w14:textId="77777777" w:rsidR="00562EDF" w:rsidRPr="00DD516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【専門性確認シート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10FEFC29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211C6666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599115B2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2DFA21CF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6FEFDB5C" w14:textId="77777777" w:rsidR="00562EDF" w:rsidRPr="006A0728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5FBF5E78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⑤文字の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11ポイント以上で記載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</w:p>
                                <w:p w14:paraId="4B97F9C9" w14:textId="7FD5B52C" w:rsidR="00562EDF" w:rsidRPr="00BE0796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07535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。)。</w:t>
                                  </w:r>
                                </w:p>
                                <w:p w14:paraId="205665D8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2D8DD06F" w14:textId="77777777" w:rsidR="00562EDF" w:rsidRPr="00DD516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【提出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3481F84F" w14:textId="381E3610" w:rsidR="00562EDF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申込み受付後に送付する「【石川県電子申請システム】結果通知メール」に記載された方法で、</w:t>
                                  </w:r>
                                  <w:r w:rsidR="007159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 w:rsidR="007159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27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791FBB33" w14:textId="77777777" w:rsidR="00562EDF" w:rsidRPr="00DD516F" w:rsidRDefault="00562EDF" w:rsidP="00562EDF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515D7ED3" w14:textId="77777777" w:rsidR="00562EDF" w:rsidRPr="0023773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0AD742B1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F263233" w14:textId="77777777" w:rsidR="00562EDF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760CDAD" w14:textId="673A8BB0" w:rsidR="00562EDF" w:rsidRPr="00153259" w:rsidRDefault="00562EDF" w:rsidP="00562ED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07535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25022C" id="角丸四角形 5" o:spid="_x0000_s1032" style="position:absolute;left:0;text-align:left;margin-left:-7.35pt;margin-top:4.05pt;width:500.25pt;height:4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" fillcolor="#cf9" strokecolor="windowText" strokeweight="1.5pt">
                      <v:stroke joinstyle="miter"/>
                      <v:textbox>
                        <w:txbxContent>
                          <w:p w14:paraId="69579803" w14:textId="77777777" w:rsidR="00562EDF" w:rsidRPr="003A524C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【申込</w:t>
                            </w:r>
                            <w:r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606F87D9" w14:textId="61B1F701" w:rsidR="00562EDF" w:rsidRPr="009B20A9" w:rsidRDefault="00562EDF" w:rsidP="00562EDF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職員採用候補者試験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="0071592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みが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31BB8B17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2D3C37B" w14:textId="77777777" w:rsidR="00562EDF" w:rsidRPr="00DD516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【専門性確認シート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10FEFC29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211C6666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599115B2" w14:textId="77777777" w:rsidR="00562EDF" w:rsidRDefault="00562EDF" w:rsidP="00562EDF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2DFA21CF" w14:textId="77777777" w:rsidR="00562EDF" w:rsidRDefault="00562EDF" w:rsidP="00562EDF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6FEFDB5C" w14:textId="77777777" w:rsidR="00562EDF" w:rsidRPr="006A0728" w:rsidRDefault="00562EDF" w:rsidP="00562EDF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5FBF5E78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⑤文字の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11ポイント以上で記載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</w:p>
                          <w:p w14:paraId="4B97F9C9" w14:textId="7FD5B52C" w:rsidR="00562EDF" w:rsidRPr="00BE0796" w:rsidRDefault="00562EDF" w:rsidP="00562EDF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0753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。)。</w:t>
                            </w:r>
                          </w:p>
                          <w:p w14:paraId="205665D8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D8DD06F" w14:textId="77777777" w:rsidR="00562EDF" w:rsidRPr="00DD516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【提出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3481F84F" w14:textId="381E3610" w:rsidR="00562EDF" w:rsidRDefault="00562EDF" w:rsidP="00562EDF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申込み受付後に送付する「【石川県電子申請システム】結果通知メール」に記載された方法で、</w:t>
                            </w:r>
                            <w:r w:rsidR="007159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 w:rsidR="0071592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27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791FBB33" w14:textId="77777777" w:rsidR="00562EDF" w:rsidRPr="00DD516F" w:rsidRDefault="00562EDF" w:rsidP="00562EDF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515D7ED3" w14:textId="77777777" w:rsidR="00562EDF" w:rsidRPr="0023773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0AD742B1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F263233" w14:textId="77777777" w:rsidR="00562EDF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760CDAD" w14:textId="673A8BB0" w:rsidR="00562EDF" w:rsidRPr="00153259" w:rsidRDefault="00562EDF" w:rsidP="00562ED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0753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EE704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33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FF53" w14:textId="77777777" w:rsidR="008D5A0A" w:rsidRDefault="008D5A0A" w:rsidP="00230FAF">
      <w:r>
        <w:separator/>
      </w:r>
    </w:p>
  </w:endnote>
  <w:endnote w:type="continuationSeparator" w:id="0">
    <w:p w14:paraId="7396DF4B" w14:textId="77777777" w:rsidR="008D5A0A" w:rsidRDefault="008D5A0A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09AA" w14:textId="77777777" w:rsidR="008D5A0A" w:rsidRDefault="008D5A0A" w:rsidP="00230FAF">
      <w:r>
        <w:separator/>
      </w:r>
    </w:p>
  </w:footnote>
  <w:footnote w:type="continuationSeparator" w:id="0">
    <w:p w14:paraId="6B02C878" w14:textId="77777777" w:rsidR="008D5A0A" w:rsidRDefault="008D5A0A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16A8A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7535E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406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1F2F82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46DB3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6B2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C3FC0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2D29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C1916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2D2A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57781"/>
    <w:rsid w:val="00562EDF"/>
    <w:rsid w:val="00565217"/>
    <w:rsid w:val="00565555"/>
    <w:rsid w:val="00576AE6"/>
    <w:rsid w:val="005820BC"/>
    <w:rsid w:val="00586DA9"/>
    <w:rsid w:val="00587D5C"/>
    <w:rsid w:val="00590670"/>
    <w:rsid w:val="00591275"/>
    <w:rsid w:val="00592AA7"/>
    <w:rsid w:val="00592D6F"/>
    <w:rsid w:val="00592F7F"/>
    <w:rsid w:val="005A4FF4"/>
    <w:rsid w:val="005B1773"/>
    <w:rsid w:val="005B3390"/>
    <w:rsid w:val="005B3A1A"/>
    <w:rsid w:val="005B4C75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1FA8"/>
    <w:rsid w:val="00677B70"/>
    <w:rsid w:val="00680040"/>
    <w:rsid w:val="00680DB3"/>
    <w:rsid w:val="00682D63"/>
    <w:rsid w:val="0068446A"/>
    <w:rsid w:val="0068496A"/>
    <w:rsid w:val="00684EBB"/>
    <w:rsid w:val="00686324"/>
    <w:rsid w:val="006A0728"/>
    <w:rsid w:val="006A1863"/>
    <w:rsid w:val="006B30AF"/>
    <w:rsid w:val="006C1B9E"/>
    <w:rsid w:val="006C5763"/>
    <w:rsid w:val="006E53FD"/>
    <w:rsid w:val="006E646C"/>
    <w:rsid w:val="006F412F"/>
    <w:rsid w:val="00710CB9"/>
    <w:rsid w:val="007113F3"/>
    <w:rsid w:val="00715924"/>
    <w:rsid w:val="00720F5E"/>
    <w:rsid w:val="007215C5"/>
    <w:rsid w:val="0072741A"/>
    <w:rsid w:val="007419BD"/>
    <w:rsid w:val="00757ED0"/>
    <w:rsid w:val="00762F81"/>
    <w:rsid w:val="00765752"/>
    <w:rsid w:val="0077126B"/>
    <w:rsid w:val="00771896"/>
    <w:rsid w:val="007723A6"/>
    <w:rsid w:val="00773335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956"/>
    <w:rsid w:val="00820F50"/>
    <w:rsid w:val="0082687A"/>
    <w:rsid w:val="00827489"/>
    <w:rsid w:val="00833E15"/>
    <w:rsid w:val="00851F26"/>
    <w:rsid w:val="00861370"/>
    <w:rsid w:val="008622D2"/>
    <w:rsid w:val="008631A4"/>
    <w:rsid w:val="00864740"/>
    <w:rsid w:val="00866787"/>
    <w:rsid w:val="00867543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5A0A"/>
    <w:rsid w:val="008D69A6"/>
    <w:rsid w:val="008E31E9"/>
    <w:rsid w:val="008E66E8"/>
    <w:rsid w:val="008F26FC"/>
    <w:rsid w:val="00907956"/>
    <w:rsid w:val="00907F37"/>
    <w:rsid w:val="00911E22"/>
    <w:rsid w:val="0091357E"/>
    <w:rsid w:val="009169F1"/>
    <w:rsid w:val="00917CD5"/>
    <w:rsid w:val="00917D21"/>
    <w:rsid w:val="00920084"/>
    <w:rsid w:val="009235F1"/>
    <w:rsid w:val="009273AF"/>
    <w:rsid w:val="00935DDD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58B2"/>
    <w:rsid w:val="009B6CF6"/>
    <w:rsid w:val="009B729D"/>
    <w:rsid w:val="009B772A"/>
    <w:rsid w:val="009C1008"/>
    <w:rsid w:val="009C4EB1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425F"/>
    <w:rsid w:val="00AD6E96"/>
    <w:rsid w:val="00AE6DDE"/>
    <w:rsid w:val="00B06CB1"/>
    <w:rsid w:val="00B1357B"/>
    <w:rsid w:val="00B13F57"/>
    <w:rsid w:val="00B16B1F"/>
    <w:rsid w:val="00B16B29"/>
    <w:rsid w:val="00B21C88"/>
    <w:rsid w:val="00B225AF"/>
    <w:rsid w:val="00B42D87"/>
    <w:rsid w:val="00B52CC3"/>
    <w:rsid w:val="00B56A6E"/>
    <w:rsid w:val="00B60A23"/>
    <w:rsid w:val="00B62B06"/>
    <w:rsid w:val="00B62DE2"/>
    <w:rsid w:val="00B641DC"/>
    <w:rsid w:val="00B71DBE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2C4"/>
    <w:rsid w:val="00CC2E09"/>
    <w:rsid w:val="00CC79CF"/>
    <w:rsid w:val="00CD55F1"/>
    <w:rsid w:val="00CD5C2D"/>
    <w:rsid w:val="00CD7764"/>
    <w:rsid w:val="00CE3FB7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C5D92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42CF7"/>
    <w:rsid w:val="00E53F4D"/>
    <w:rsid w:val="00E54832"/>
    <w:rsid w:val="00E66C47"/>
    <w:rsid w:val="00E701D9"/>
    <w:rsid w:val="00E723F1"/>
    <w:rsid w:val="00E7261E"/>
    <w:rsid w:val="00E72B2F"/>
    <w:rsid w:val="00E75723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44B2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2B82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10</cp:revision>
  <cp:lastPrinted>2026-02-18T02:57:00Z</cp:lastPrinted>
  <dcterms:created xsi:type="dcterms:W3CDTF">2025-08-21T09:14:00Z</dcterms:created>
  <dcterms:modified xsi:type="dcterms:W3CDTF">2026-02-19T04:21:00Z</dcterms:modified>
</cp:coreProperties>
</file>